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  <w:lang w:val="en-US" w:eastAsia="zh-Hans"/>
        </w:rPr>
        <w:t>多子女家庭</w:t>
      </w:r>
      <w:bookmarkStart w:id="0" w:name="_GoBack"/>
      <w:bookmarkEnd w:id="0"/>
      <w:r>
        <w:rPr>
          <w:rFonts w:hint="eastAsia" w:ascii="宋体" w:hAnsi="宋体"/>
          <w:b/>
          <w:bCs/>
          <w:sz w:val="48"/>
          <w:szCs w:val="56"/>
        </w:rPr>
        <w:t>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100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{promiseText}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56EB68D"/>
    <w:rsid w:val="47D3530C"/>
    <w:rsid w:val="47D741B6"/>
    <w:rsid w:val="48203F51"/>
    <w:rsid w:val="5699787C"/>
    <w:rsid w:val="5B7F4D88"/>
    <w:rsid w:val="5DFF77E7"/>
    <w:rsid w:val="6FE92C2C"/>
    <w:rsid w:val="79E3854B"/>
    <w:rsid w:val="7CEF1A10"/>
    <w:rsid w:val="7CFA33D9"/>
    <w:rsid w:val="AF9A53F3"/>
    <w:rsid w:val="FD75724B"/>
    <w:rsid w:val="FFACCD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0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2022-06-09T07:29:00Z</dcterms:created>
  <dc:creator>zjj</dc:creator>
  <cp:lastModifiedBy>Thord</cp:lastModifiedBy>
  <cp:lastPrinted>2021-03-18T09:53:00Z</cp:lastPrinted>
  <dcterms:modified xsi:type="dcterms:W3CDTF">2024-03-25T11:05:19Z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